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FDFC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Al Dirigente Scolastico dell’Istituto Superiore “Silvio D’Arzo</w:t>
      </w:r>
    </w:p>
    <w:p w14:paraId="06EC9A05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Montecchio Emilia</w:t>
      </w:r>
    </w:p>
    <w:p w14:paraId="3DDD73C1" w14:textId="77777777" w:rsidR="00BC3CB7" w:rsidRDefault="00BC3CB7" w:rsidP="00DF34CD">
      <w:pPr>
        <w:spacing w:line="313" w:lineRule="auto"/>
        <w:ind w:right="-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3AE86F5" w14:textId="269E6AC7" w:rsidR="00E45453" w:rsidRPr="002C4E15" w:rsidRDefault="00DF34CD" w:rsidP="00E4545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BC3CB7">
        <w:rPr>
          <w:rFonts w:ascii="Arial" w:hAnsi="Arial" w:cs="Arial"/>
          <w:b/>
          <w:bCs/>
          <w:color w:val="000000"/>
          <w:sz w:val="24"/>
          <w:szCs w:val="24"/>
        </w:rPr>
        <w:t>Dichiarazione di insussistenza di incompatibilità –</w:t>
      </w:r>
      <w:r w:rsidR="000B15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F0A39">
        <w:rPr>
          <w:rFonts w:asciiTheme="majorHAnsi" w:hAnsiTheme="majorHAnsi" w:cstheme="majorHAnsi"/>
          <w:b/>
          <w:sz w:val="24"/>
          <w:szCs w:val="24"/>
        </w:rPr>
        <w:t xml:space="preserve">ESPERTI PER </w:t>
      </w:r>
      <w:r w:rsidR="00593869" w:rsidRPr="00593869">
        <w:rPr>
          <w:rFonts w:asciiTheme="majorHAnsi" w:hAnsiTheme="majorHAnsi" w:cstheme="majorHAnsi"/>
          <w:b/>
          <w:sz w:val="24"/>
          <w:szCs w:val="24"/>
        </w:rPr>
        <w:t>PERCORSO FORMATIVO E LABORATORIALE CO-CURRICULARE IN AMBITO TEATRALE</w:t>
      </w:r>
    </w:p>
    <w:p w14:paraId="097C48AA" w14:textId="77777777" w:rsidR="00E45453" w:rsidRDefault="00E45453" w:rsidP="00E45453">
      <w:pPr>
        <w:rPr>
          <w:rFonts w:asciiTheme="majorHAnsi" w:hAnsiTheme="majorHAnsi" w:cstheme="majorHAnsi"/>
          <w:sz w:val="24"/>
          <w:szCs w:val="24"/>
        </w:rPr>
      </w:pPr>
      <w:r w:rsidRPr="002C4E15">
        <w:rPr>
          <w:rFonts w:asciiTheme="majorHAnsi" w:hAnsiTheme="majorHAnsi" w:cstheme="majorHAnsi"/>
          <w:sz w:val="24"/>
          <w:szCs w:val="24"/>
        </w:rPr>
        <w:t>PNRR, Missione 4 – Componente 1 – Investimento 1.4 “</w:t>
      </w:r>
      <w:r w:rsidRPr="002C4E15">
        <w:rPr>
          <w:rFonts w:asciiTheme="majorHAnsi" w:hAnsiTheme="majorHAnsi" w:cstheme="majorHAnsi"/>
          <w:i/>
          <w:iCs/>
          <w:sz w:val="24"/>
          <w:szCs w:val="24"/>
        </w:rPr>
        <w:t>Intervento straordinario finalizzato alla riduzione dei divari territoriali nelle scuole secondarie di primo e di secondo grado e alla lotta alla dispersione scolastica</w:t>
      </w:r>
      <w:r w:rsidRPr="002C4E15">
        <w:rPr>
          <w:rFonts w:asciiTheme="majorHAnsi" w:hAnsiTheme="majorHAnsi" w:cstheme="majorHAnsi"/>
          <w:sz w:val="24"/>
          <w:szCs w:val="24"/>
        </w:rPr>
        <w:t>”</w:t>
      </w:r>
    </w:p>
    <w:p w14:paraId="7FFC4558" w14:textId="77777777" w:rsidR="00E45453" w:rsidRPr="002C4E15" w:rsidRDefault="00E45453" w:rsidP="00E45453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2C4E15">
        <w:rPr>
          <w:rFonts w:asciiTheme="majorHAnsi" w:hAnsiTheme="majorHAnsi" w:cstheme="majorHAnsi"/>
          <w:sz w:val="24"/>
          <w:szCs w:val="24"/>
        </w:rPr>
        <w:t>CUP I24D22002650006</w:t>
      </w:r>
    </w:p>
    <w:p w14:paraId="0BFD4BE4" w14:textId="77777777" w:rsidR="00DF34CD" w:rsidRPr="000E3F0F" w:rsidRDefault="00DF34CD" w:rsidP="00E454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F551451" w14:textId="77777777" w:rsidR="00DF34CD" w:rsidRPr="00DF34CD" w:rsidRDefault="00DF34CD" w:rsidP="00DF34CD">
      <w:pPr>
        <w:pStyle w:val="Default1"/>
        <w:jc w:val="both"/>
        <w:rPr>
          <w:rFonts w:ascii="Arial" w:hAnsi="Arial" w:cs="Arial"/>
          <w:color w:val="000000"/>
        </w:rPr>
      </w:pPr>
    </w:p>
    <w:p w14:paraId="4DF91A87" w14:textId="77777777" w:rsidR="00DF34CD" w:rsidRPr="00DF34CD" w:rsidRDefault="00DF34CD" w:rsidP="00BC3CB7">
      <w:pPr>
        <w:pStyle w:val="Default1"/>
        <w:spacing w:line="360" w:lineRule="auto"/>
        <w:jc w:val="both"/>
        <w:rPr>
          <w:rFonts w:ascii="Arial" w:hAnsi="Arial" w:cs="Arial"/>
          <w:color w:val="000000"/>
        </w:rPr>
      </w:pPr>
      <w:r w:rsidRPr="00DF34CD">
        <w:rPr>
          <w:rFonts w:ascii="Arial" w:hAnsi="Arial" w:cs="Arial"/>
          <w:color w:val="000000"/>
        </w:rPr>
        <w:t>Il</w:t>
      </w:r>
      <w:r w:rsidR="00D16281">
        <w:rPr>
          <w:rFonts w:ascii="Arial" w:hAnsi="Arial" w:cs="Arial"/>
          <w:color w:val="000000"/>
        </w:rPr>
        <w:t>/La</w:t>
      </w:r>
      <w:r w:rsidRPr="00DF34CD">
        <w:rPr>
          <w:rFonts w:ascii="Arial" w:hAnsi="Arial" w:cs="Arial"/>
          <w:color w:val="000000"/>
        </w:rPr>
        <w:t xml:space="preserve"> sottoscritto</w:t>
      </w:r>
      <w:r w:rsidR="00D16281">
        <w:rPr>
          <w:rFonts w:ascii="Arial" w:hAnsi="Arial" w:cs="Arial"/>
          <w:color w:val="000000"/>
        </w:rPr>
        <w:t>/a</w:t>
      </w:r>
      <w:r w:rsidRPr="00DF34CD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>, nato</w:t>
      </w:r>
      <w:r w:rsidR="00D16281">
        <w:rPr>
          <w:rFonts w:ascii="Arial" w:hAnsi="Arial" w:cs="Arial"/>
          <w:color w:val="000000"/>
        </w:rPr>
        <w:t>/a</w:t>
      </w:r>
      <w:r w:rsidR="004E2536">
        <w:rPr>
          <w:rFonts w:ascii="Arial" w:hAnsi="Arial" w:cs="Arial"/>
          <w:color w:val="000000"/>
        </w:rPr>
        <w:t xml:space="preserve"> </w:t>
      </w:r>
      <w:proofErr w:type="spellStart"/>
      <w:r w:rsidR="004E2536">
        <w:rPr>
          <w:rFonts w:ascii="Arial" w:hAnsi="Arial" w:cs="Arial"/>
          <w:color w:val="000000"/>
        </w:rPr>
        <w:t>a</w:t>
      </w:r>
      <w:proofErr w:type="spellEnd"/>
      <w:r w:rsidR="004E2536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 xml:space="preserve"> il </w:t>
      </w:r>
      <w:r w:rsidR="00D16281">
        <w:rPr>
          <w:rFonts w:ascii="Arial" w:hAnsi="Arial" w:cs="Arial"/>
          <w:color w:val="000000"/>
        </w:rPr>
        <w:t>________________</w:t>
      </w:r>
      <w:r w:rsidR="005B3D6A">
        <w:rPr>
          <w:rFonts w:ascii="Arial" w:hAnsi="Arial" w:cs="Arial"/>
          <w:color w:val="000000"/>
        </w:rPr>
        <w:t>,</w:t>
      </w:r>
      <w:r w:rsidRPr="00DF34CD">
        <w:rPr>
          <w:rFonts w:ascii="Arial" w:hAnsi="Arial" w:cs="Arial"/>
          <w:color w:val="000000"/>
        </w:rPr>
        <w:t xml:space="preserve"> </w:t>
      </w:r>
      <w:r w:rsidR="00F704CB">
        <w:rPr>
          <w:rFonts w:ascii="Arial" w:hAnsi="Arial" w:cs="Arial"/>
          <w:color w:val="000000"/>
        </w:rPr>
        <w:t>a corredo della candidatura in oggetto</w:t>
      </w:r>
      <w:r w:rsidR="003565BA">
        <w:rPr>
          <w:rFonts w:ascii="Arial" w:hAnsi="Arial" w:cs="Arial"/>
          <w:color w:val="000000"/>
        </w:rPr>
        <w:t xml:space="preserve">, </w:t>
      </w:r>
    </w:p>
    <w:p w14:paraId="687B823C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CONSAPEVOLE</w:t>
      </w:r>
    </w:p>
    <w:p w14:paraId="654025CA" w14:textId="77777777" w:rsidR="00BC3CB7" w:rsidRPr="00DF34CD" w:rsidRDefault="00DF34CD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</w:t>
      </w:r>
      <w:r w:rsidR="00BC3CB7">
        <w:rPr>
          <w:rFonts w:ascii="Arial" w:hAnsi="Arial" w:cs="Arial"/>
          <w:color w:val="000000"/>
          <w:sz w:val="24"/>
          <w:szCs w:val="24"/>
        </w:rPr>
        <w:t>sotto la propria responsabilità,</w:t>
      </w:r>
    </w:p>
    <w:p w14:paraId="68F6A919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14:paraId="59C20171" w14:textId="77777777" w:rsidR="00DF34CD" w:rsidRDefault="000E3F0F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non trovarsi in una delle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 xml:space="preserve"> condizioni di incompatibilità previste, </w:t>
      </w:r>
      <w:r w:rsidR="005B3D6A">
        <w:rPr>
          <w:rFonts w:ascii="Arial" w:hAnsi="Arial" w:cs="Arial"/>
          <w:color w:val="000000"/>
          <w:sz w:val="24"/>
          <w:szCs w:val="24"/>
        </w:rPr>
        <w:t>con particolare riferimento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>:</w:t>
      </w:r>
    </w:p>
    <w:p w14:paraId="02BE3255" w14:textId="77777777" w:rsidR="005B3D6A" w:rsidRPr="00DF34CD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all’art. 7 del Codice di Comportamento dei dipendenti pubblici (d.P.R. 16 aprile 2013, n. 62);</w:t>
      </w:r>
    </w:p>
    <w:p w14:paraId="559D9808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all’art. 6-bis della Legge sul procedimento amministrativo (Legge n. 241/90)</w:t>
      </w:r>
      <w:r w:rsidR="005801DA">
        <w:rPr>
          <w:rFonts w:ascii="Arial" w:hAnsi="Arial" w:cs="Arial"/>
        </w:rPr>
        <w:t>.</w:t>
      </w:r>
    </w:p>
    <w:p w14:paraId="19DE4ABF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</w:p>
    <w:p w14:paraId="7FE631B6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D0E1964" w14:textId="77777777" w:rsidR="00DF34CD" w:rsidRPr="00DF34CD" w:rsidRDefault="00BC3CB7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6FE9">
        <w:rPr>
          <w:rFonts w:ascii="Arial" w:hAnsi="Arial" w:cs="Arial"/>
          <w:color w:val="000000"/>
          <w:sz w:val="24"/>
          <w:szCs w:val="24"/>
        </w:rPr>
        <w:t xml:space="preserve">Montecchio Emilia, </w:t>
      </w:r>
    </w:p>
    <w:p w14:paraId="60F0D7FC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29AC367" w14:textId="77777777" w:rsidR="00CD6B2C" w:rsidRPr="00DF34CD" w:rsidRDefault="00DF34CD" w:rsidP="00DF34CD">
      <w:pPr>
        <w:jc w:val="both"/>
        <w:rPr>
          <w:rFonts w:ascii="Arial" w:hAnsi="Arial" w:cs="Arial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>FIRMA</w:t>
      </w:r>
      <w:r w:rsidR="00BC3CB7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sectPr w:rsidR="00CD6B2C" w:rsidRPr="00DF34CD" w:rsidSect="005B3D6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9B5F"/>
    <w:multiLevelType w:val="hybridMultilevel"/>
    <w:tmpl w:val="73F23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CD"/>
    <w:rsid w:val="000B1530"/>
    <w:rsid w:val="000E3F0F"/>
    <w:rsid w:val="00105FA5"/>
    <w:rsid w:val="003565BA"/>
    <w:rsid w:val="003A5EC6"/>
    <w:rsid w:val="004E2536"/>
    <w:rsid w:val="005801DA"/>
    <w:rsid w:val="00593869"/>
    <w:rsid w:val="005B3D6A"/>
    <w:rsid w:val="00676FE9"/>
    <w:rsid w:val="00726A77"/>
    <w:rsid w:val="0094602E"/>
    <w:rsid w:val="00A23464"/>
    <w:rsid w:val="00A41337"/>
    <w:rsid w:val="00A85843"/>
    <w:rsid w:val="00AB275F"/>
    <w:rsid w:val="00B756F8"/>
    <w:rsid w:val="00BC3CB7"/>
    <w:rsid w:val="00C92FD4"/>
    <w:rsid w:val="00CD6B2C"/>
    <w:rsid w:val="00CF0A39"/>
    <w:rsid w:val="00D04EE1"/>
    <w:rsid w:val="00D16281"/>
    <w:rsid w:val="00DD5F3A"/>
    <w:rsid w:val="00DF34CD"/>
    <w:rsid w:val="00E45453"/>
    <w:rsid w:val="00E5187F"/>
    <w:rsid w:val="00F668EA"/>
    <w:rsid w:val="00F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3787"/>
  <w15:docId w15:val="{0B26DE9B-EA77-4108-90CA-335D7485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B2C"/>
  </w:style>
  <w:style w:type="paragraph" w:styleId="Titolo1">
    <w:name w:val="heading 1"/>
    <w:basedOn w:val="Default"/>
    <w:next w:val="Default"/>
    <w:link w:val="Titolo1Carattere"/>
    <w:uiPriority w:val="99"/>
    <w:qFormat/>
    <w:rsid w:val="00DF34CD"/>
    <w:pPr>
      <w:outlineLvl w:val="0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F34CD"/>
    <w:rPr>
      <w:rFonts w:ascii="Cambria" w:hAnsi="Cambria"/>
      <w:sz w:val="24"/>
      <w:szCs w:val="24"/>
    </w:rPr>
  </w:style>
  <w:style w:type="paragraph" w:customStyle="1" w:styleId="Default">
    <w:name w:val="Default"/>
    <w:rsid w:val="00DF34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DF34CD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Costi</dc:creator>
  <cp:keywords/>
  <dc:description/>
  <cp:lastModifiedBy>Maria Sala -Dirigente Scolastico-</cp:lastModifiedBy>
  <cp:revision>4</cp:revision>
  <dcterms:created xsi:type="dcterms:W3CDTF">2023-10-02T11:13:00Z</dcterms:created>
  <dcterms:modified xsi:type="dcterms:W3CDTF">2023-12-02T08:50:00Z</dcterms:modified>
</cp:coreProperties>
</file>